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AB670" w14:textId="7AB268CE" w:rsidR="00191101" w:rsidRPr="00E450B7" w:rsidRDefault="008E40BF" w:rsidP="00E450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897826">
        <w:rPr>
          <w:rFonts w:ascii="Times New Roman" w:hAnsi="Times New Roman" w:cs="Times New Roman"/>
          <w:b/>
          <w:sz w:val="32"/>
          <w:szCs w:val="32"/>
        </w:rPr>
        <w:t xml:space="preserve">známení </w:t>
      </w:r>
      <w:r>
        <w:rPr>
          <w:rFonts w:ascii="Times New Roman" w:hAnsi="Times New Roman" w:cs="Times New Roman"/>
          <w:b/>
          <w:sz w:val="32"/>
          <w:szCs w:val="32"/>
        </w:rPr>
        <w:t>dokončené stavby</w:t>
      </w:r>
    </w:p>
    <w:p w14:paraId="5E936D86" w14:textId="77777777" w:rsidR="00897826" w:rsidRDefault="00E450B7" w:rsidP="00A5619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(podle ustanovení § </w:t>
      </w:r>
      <w:r w:rsidR="00897826">
        <w:rPr>
          <w:rFonts w:ascii="Times New Roman" w:hAnsi="Times New Roman" w:cs="Times New Roman"/>
          <w:sz w:val="24"/>
        </w:rPr>
        <w:t>230 o</w:t>
      </w:r>
      <w:r>
        <w:rPr>
          <w:rFonts w:ascii="Times New Roman" w:hAnsi="Times New Roman" w:cs="Times New Roman"/>
          <w:sz w:val="24"/>
        </w:rPr>
        <w:t xml:space="preserve">dst. </w:t>
      </w:r>
      <w:r w:rsidR="008E40B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písm. zákon a č. </w:t>
      </w:r>
      <w:r w:rsidR="00897826">
        <w:rPr>
          <w:rFonts w:ascii="Times New Roman" w:hAnsi="Times New Roman" w:cs="Times New Roman"/>
          <w:sz w:val="24"/>
        </w:rPr>
        <w:t>283</w:t>
      </w:r>
      <w:r>
        <w:rPr>
          <w:rFonts w:ascii="Times New Roman" w:hAnsi="Times New Roman" w:cs="Times New Roman"/>
          <w:sz w:val="24"/>
        </w:rPr>
        <w:t>/20</w:t>
      </w:r>
      <w:r w:rsidR="00897826">
        <w:rPr>
          <w:rFonts w:ascii="Times New Roman" w:hAnsi="Times New Roman" w:cs="Times New Roman"/>
          <w:sz w:val="24"/>
        </w:rPr>
        <w:t xml:space="preserve">21 </w:t>
      </w:r>
      <w:r>
        <w:rPr>
          <w:rFonts w:ascii="Times New Roman" w:hAnsi="Times New Roman" w:cs="Times New Roman"/>
          <w:sz w:val="24"/>
        </w:rPr>
        <w:t>Sb.</w:t>
      </w:r>
      <w:r w:rsidR="00A56199">
        <w:rPr>
          <w:rFonts w:ascii="Times New Roman" w:hAnsi="Times New Roman" w:cs="Times New Roman"/>
          <w:sz w:val="24"/>
        </w:rPr>
        <w:t xml:space="preserve">, </w:t>
      </w:r>
      <w:r w:rsidR="00897826">
        <w:rPr>
          <w:rFonts w:ascii="Times New Roman" w:hAnsi="Times New Roman" w:cs="Times New Roman"/>
          <w:sz w:val="24"/>
        </w:rPr>
        <w:t>stavební zákon</w:t>
      </w:r>
      <w:r w:rsidR="00A56199">
        <w:rPr>
          <w:rFonts w:ascii="Times New Roman" w:hAnsi="Times New Roman" w:cs="Times New Roman"/>
          <w:sz w:val="24"/>
        </w:rPr>
        <w:t>,</w:t>
      </w:r>
    </w:p>
    <w:p w14:paraId="5165A15B" w14:textId="58DD883B" w:rsidR="00E450B7" w:rsidRDefault="00A56199" w:rsidP="00A5619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 </w:t>
      </w:r>
      <w:r w:rsidR="00E450B7">
        <w:rPr>
          <w:rFonts w:ascii="Times New Roman" w:hAnsi="Times New Roman" w:cs="Times New Roman"/>
          <w:sz w:val="24"/>
        </w:rPr>
        <w:t>znění pozdějších předpisů</w:t>
      </w:r>
      <w:r w:rsidR="00447E97">
        <w:rPr>
          <w:rFonts w:ascii="Times New Roman" w:hAnsi="Times New Roman" w:cs="Times New Roman"/>
          <w:sz w:val="24"/>
        </w:rPr>
        <w:t>)</w:t>
      </w:r>
    </w:p>
    <w:p w14:paraId="42EC0284" w14:textId="77777777" w:rsidR="00447E97" w:rsidRDefault="00447E9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294F5A" w14:textId="77777777" w:rsidR="00447E97" w:rsidRDefault="00447E97" w:rsidP="000A0FB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Spisová značka</w:t>
      </w:r>
    </w:p>
    <w:p w14:paraId="12D621E4" w14:textId="77777777" w:rsidR="00447E97" w:rsidRDefault="00162087" w:rsidP="001620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447E97">
        <w:rPr>
          <w:rFonts w:ascii="Times New Roman" w:hAnsi="Times New Roman" w:cs="Times New Roman"/>
          <w:sz w:val="20"/>
          <w:szCs w:val="20"/>
        </w:rPr>
        <w:t>vyplní stavební úřad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BDED469" w14:textId="77777777" w:rsidR="00447E97" w:rsidRDefault="00447E9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879CE7" w14:textId="77777777" w:rsidR="00162087" w:rsidRDefault="0016208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39B452C" w14:textId="77777777" w:rsidR="00162087" w:rsidRDefault="0016208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B9A18B" w14:textId="2B21B826" w:rsidR="00447E97" w:rsidRPr="00447E97" w:rsidRDefault="004634B0" w:rsidP="000A0F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="00897826">
        <w:rPr>
          <w:rFonts w:ascii="Times New Roman" w:hAnsi="Times New Roman" w:cs="Times New Roman"/>
          <w:b/>
          <w:sz w:val="24"/>
        </w:rPr>
        <w:t xml:space="preserve">známení </w:t>
      </w:r>
      <w:r w:rsidR="00447E97" w:rsidRPr="00447E97">
        <w:rPr>
          <w:rFonts w:ascii="Times New Roman" w:hAnsi="Times New Roman" w:cs="Times New Roman"/>
          <w:b/>
          <w:sz w:val="24"/>
        </w:rPr>
        <w:t>se podává:</w:t>
      </w:r>
    </w:p>
    <w:p w14:paraId="2A77354D" w14:textId="77777777" w:rsidR="00447E97" w:rsidRDefault="00447E97" w:rsidP="000A0FB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Obecnímu úřadu……………………………………………………………………………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…....</w:t>
      </w:r>
      <w:proofErr w:type="gramEnd"/>
    </w:p>
    <w:p w14:paraId="3A44A2B7" w14:textId="77777777" w:rsidR="00447E97" w:rsidRDefault="00447E9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62314DA" w14:textId="77777777" w:rsidR="00447E97" w:rsidRPr="00447E97" w:rsidRDefault="00447E97" w:rsidP="00447E97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47E97">
        <w:rPr>
          <w:rFonts w:ascii="Times New Roman" w:hAnsi="Times New Roman" w:cs="Times New Roman"/>
          <w:b/>
          <w:sz w:val="24"/>
        </w:rPr>
        <w:t>Identifikační údaje stavby</w:t>
      </w:r>
    </w:p>
    <w:p w14:paraId="3AE3EF40" w14:textId="77777777" w:rsidR="000A0FB5" w:rsidRDefault="000A0FB5" w:rsidP="00447E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Název </w:t>
      </w:r>
      <w:proofErr w:type="gramStart"/>
      <w:r>
        <w:rPr>
          <w:rFonts w:ascii="Times New Roman" w:hAnsi="Times New Roman" w:cs="Times New Roman"/>
        </w:rPr>
        <w:t>stavby  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14:paraId="555E2E0F" w14:textId="77777777" w:rsidR="00447E97" w:rsidRPr="00447E97" w:rsidRDefault="00447E97" w:rsidP="00447E97">
      <w:pPr>
        <w:jc w:val="both"/>
        <w:rPr>
          <w:rFonts w:ascii="Times New Roman" w:hAnsi="Times New Roman" w:cs="Times New Roman"/>
        </w:rPr>
      </w:pPr>
      <w:r w:rsidRPr="00447E97">
        <w:rPr>
          <w:rFonts w:ascii="Times New Roman" w:hAnsi="Times New Roman" w:cs="Times New Roman"/>
        </w:rPr>
        <w:t>Parcelní</w:t>
      </w:r>
      <w:r w:rsidR="00637544">
        <w:rPr>
          <w:rFonts w:ascii="Times New Roman" w:hAnsi="Times New Roman" w:cs="Times New Roman"/>
        </w:rPr>
        <w:t> číslo stavebního </w:t>
      </w:r>
      <w:proofErr w:type="gramStart"/>
      <w:r w:rsidRPr="00447E97">
        <w:rPr>
          <w:rFonts w:ascii="Times New Roman" w:hAnsi="Times New Roman" w:cs="Times New Roman"/>
        </w:rPr>
        <w:t>pozemku</w:t>
      </w:r>
      <w:r w:rsidR="00637544">
        <w:rPr>
          <w:rFonts w:ascii="Times New Roman" w:hAnsi="Times New Roman" w:cs="Times New Roman"/>
        </w:rPr>
        <w:t xml:space="preserve">  …</w:t>
      </w:r>
      <w:proofErr w:type="gramEnd"/>
      <w:r w:rsidR="00637544">
        <w:rPr>
          <w:rFonts w:ascii="Times New Roman" w:hAnsi="Times New Roman" w:cs="Times New Roman"/>
        </w:rPr>
        <w:t>…………………………………………………………………</w:t>
      </w:r>
    </w:p>
    <w:p w14:paraId="1919DE0D" w14:textId="77777777" w:rsidR="00447E97" w:rsidRDefault="00637544" w:rsidP="00A561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Katastrální  </w:t>
      </w:r>
      <w:proofErr w:type="gramStart"/>
      <w:r>
        <w:rPr>
          <w:rFonts w:ascii="Times New Roman" w:hAnsi="Times New Roman" w:cs="Times New Roman"/>
        </w:rPr>
        <w:t>ú</w:t>
      </w:r>
      <w:r w:rsidR="00447E97" w:rsidRPr="00447E97">
        <w:rPr>
          <w:rFonts w:ascii="Times New Roman" w:hAnsi="Times New Roman" w:cs="Times New Roman"/>
        </w:rPr>
        <w:t>zemí</w:t>
      </w:r>
      <w:r w:rsidR="009A1393">
        <w:rPr>
          <w:rFonts w:ascii="Times New Roman" w:hAnsi="Times New Roman" w:cs="Times New Roman"/>
        </w:rPr>
        <w:t xml:space="preserve">  …</w:t>
      </w:r>
      <w:proofErr w:type="gramEnd"/>
      <w:r w:rsidR="009A1393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10686215" w14:textId="77777777" w:rsidR="00447E97" w:rsidRPr="00A56199" w:rsidRDefault="00447E9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F876C70" w14:textId="77777777" w:rsidR="00447E97" w:rsidRDefault="00447E97" w:rsidP="00A56199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47E97">
        <w:rPr>
          <w:rFonts w:ascii="Times New Roman" w:hAnsi="Times New Roman" w:cs="Times New Roman"/>
          <w:b/>
          <w:sz w:val="24"/>
        </w:rPr>
        <w:t>Údaje o stavebníkovi</w:t>
      </w:r>
    </w:p>
    <w:p w14:paraId="5957CFFD" w14:textId="77777777" w:rsidR="00447E97" w:rsidRPr="00A56199" w:rsidRDefault="00447E97" w:rsidP="00A5619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D30BCF" w14:textId="77777777" w:rsidR="00447E97" w:rsidRPr="00A56199" w:rsidRDefault="00447E97" w:rsidP="00A5619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846"/>
        <w:gridCol w:w="146"/>
        <w:gridCol w:w="1129"/>
        <w:gridCol w:w="993"/>
        <w:gridCol w:w="2409"/>
      </w:tblGrid>
      <w:tr w:rsidR="00E71816" w:rsidRPr="00CE2EDD" w14:paraId="414F16B2" w14:textId="77777777" w:rsidTr="00E71816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8B114" w14:textId="77777777" w:rsidR="00447E97" w:rsidRPr="00CE2EDD" w:rsidRDefault="00447E97" w:rsidP="00447E9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příjmení nebo název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E44E6" w14:textId="77777777" w:rsidR="00447E97" w:rsidRPr="00CE2EDD" w:rsidRDefault="00447E97" w:rsidP="00447E9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6167B" w14:textId="77777777" w:rsidR="00447E97" w:rsidRPr="00CE2EDD" w:rsidRDefault="00447E97" w:rsidP="00447E9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titul před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927F4" w14:textId="77777777" w:rsidR="00447E97" w:rsidRPr="00CE2EDD" w:rsidRDefault="00447E97" w:rsidP="00447E9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 xml:space="preserve">titul za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E891F" w14:textId="77777777" w:rsidR="00447E97" w:rsidRPr="00CE2EDD" w:rsidRDefault="00447E97" w:rsidP="00447E9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datum narození/IČ*</w:t>
            </w:r>
          </w:p>
        </w:tc>
      </w:tr>
      <w:tr w:rsidR="00E71816" w14:paraId="3248F12F" w14:textId="77777777" w:rsidTr="00E7181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97E" w14:textId="77777777" w:rsidR="00447E97" w:rsidRPr="00E71816" w:rsidRDefault="00447E97" w:rsidP="00447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D8B" w14:textId="77777777" w:rsidR="00447E97" w:rsidRPr="00E71816" w:rsidRDefault="00447E97" w:rsidP="00447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53C" w14:textId="77777777" w:rsidR="00447E97" w:rsidRPr="00E71816" w:rsidRDefault="00447E97" w:rsidP="00447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C51" w14:textId="77777777" w:rsidR="00447E97" w:rsidRPr="00E71816" w:rsidRDefault="00447E97" w:rsidP="00447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B7C7" w14:textId="77777777" w:rsidR="00447E97" w:rsidRPr="00E71816" w:rsidRDefault="00447E97" w:rsidP="00447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816" w:rsidRPr="00E71816" w14:paraId="3F51FAD8" w14:textId="77777777" w:rsidTr="00E71816"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3597224" w14:textId="77777777" w:rsidR="00E71816" w:rsidRPr="00E71816" w:rsidRDefault="00E71816" w:rsidP="00447E9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097C8F4C" w14:textId="77777777" w:rsidR="00E71816" w:rsidRPr="00E71816" w:rsidRDefault="00E71816" w:rsidP="00447E9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816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A91FD47" w14:textId="77777777" w:rsidR="00E71816" w:rsidRPr="00E71816" w:rsidRDefault="00E71816" w:rsidP="00447E9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č. orient.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DAE35C8" w14:textId="77777777" w:rsidR="00E71816" w:rsidRPr="00E71816" w:rsidRDefault="00E71816" w:rsidP="00447E9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část. obce/katastrální území</w:t>
            </w:r>
          </w:p>
        </w:tc>
      </w:tr>
      <w:tr w:rsidR="00E71816" w14:paraId="3692294E" w14:textId="77777777" w:rsidTr="00E71816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47110B5B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ED888F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A9CC25E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6AD98A0E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71816" w14:paraId="52136D45" w14:textId="77777777" w:rsidTr="00E71816">
        <w:tc>
          <w:tcPr>
            <w:tcW w:w="4531" w:type="dxa"/>
            <w:gridSpan w:val="5"/>
            <w:tcBorders>
              <w:left w:val="nil"/>
              <w:right w:val="nil"/>
            </w:tcBorders>
          </w:tcPr>
          <w:p w14:paraId="204776AC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81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531" w:type="dxa"/>
            <w:gridSpan w:val="3"/>
            <w:tcBorders>
              <w:left w:val="nil"/>
              <w:right w:val="nil"/>
            </w:tcBorders>
          </w:tcPr>
          <w:p w14:paraId="70A05616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816">
              <w:rPr>
                <w:rFonts w:ascii="Times New Roman" w:hAnsi="Times New Roman" w:cs="Times New Roman"/>
              </w:rPr>
              <w:t>obec</w:t>
            </w:r>
          </w:p>
        </w:tc>
      </w:tr>
      <w:tr w:rsidR="00E71816" w14:paraId="68F17A33" w14:textId="77777777" w:rsidTr="00926192"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4E53E3D4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03582E36" w14:textId="77777777" w:rsidR="00E71816" w:rsidRDefault="00E71816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26192" w14:paraId="671AAE6A" w14:textId="77777777" w:rsidTr="00926192">
        <w:tc>
          <w:tcPr>
            <w:tcW w:w="4531" w:type="dxa"/>
            <w:gridSpan w:val="5"/>
            <w:tcBorders>
              <w:left w:val="nil"/>
              <w:right w:val="nil"/>
            </w:tcBorders>
          </w:tcPr>
          <w:p w14:paraId="12E9D34B" w14:textId="77777777" w:rsidR="00926192" w:rsidRPr="00926192" w:rsidRDefault="00926192" w:rsidP="00447E97">
            <w:pPr>
              <w:jc w:val="both"/>
              <w:rPr>
                <w:rFonts w:ascii="Times New Roman" w:hAnsi="Times New Roman" w:cs="Times New Roman"/>
              </w:rPr>
            </w:pPr>
            <w:r w:rsidRPr="00926192">
              <w:rPr>
                <w:rFonts w:ascii="Times New Roman" w:hAnsi="Times New Roman" w:cs="Times New Roman"/>
              </w:rPr>
              <w:t>stát</w:t>
            </w:r>
          </w:p>
        </w:tc>
        <w:tc>
          <w:tcPr>
            <w:tcW w:w="4531" w:type="dxa"/>
            <w:gridSpan w:val="3"/>
            <w:tcBorders>
              <w:left w:val="nil"/>
              <w:right w:val="nil"/>
            </w:tcBorders>
          </w:tcPr>
          <w:p w14:paraId="2F5B92C7" w14:textId="77777777" w:rsidR="00926192" w:rsidRPr="00926192" w:rsidRDefault="000E4A95" w:rsidP="00447E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926192" w:rsidRPr="00926192">
              <w:rPr>
                <w:rFonts w:ascii="Times New Roman" w:hAnsi="Times New Roman" w:cs="Times New Roman"/>
              </w:rPr>
              <w:t>mail, telefon</w:t>
            </w:r>
          </w:p>
        </w:tc>
      </w:tr>
      <w:tr w:rsidR="00926192" w14:paraId="1A4F1562" w14:textId="77777777" w:rsidTr="00926192">
        <w:tc>
          <w:tcPr>
            <w:tcW w:w="4531" w:type="dxa"/>
            <w:gridSpan w:val="5"/>
          </w:tcPr>
          <w:p w14:paraId="05A1F559" w14:textId="77777777" w:rsidR="00926192" w:rsidRDefault="00926192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</w:tcPr>
          <w:p w14:paraId="314E0CD5" w14:textId="77777777" w:rsidR="00926192" w:rsidRDefault="00926192" w:rsidP="00447E9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F40772" w14:textId="77777777" w:rsidR="00A56199" w:rsidRDefault="00A56199" w:rsidP="00A56199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846"/>
        <w:gridCol w:w="146"/>
        <w:gridCol w:w="1129"/>
        <w:gridCol w:w="993"/>
        <w:gridCol w:w="2409"/>
      </w:tblGrid>
      <w:tr w:rsidR="00A56199" w:rsidRPr="00CE2EDD" w14:paraId="2E01753A" w14:textId="77777777" w:rsidTr="0016208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E9F1E" w14:textId="77777777" w:rsidR="00A56199" w:rsidRPr="00CE2EDD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příjmení nebo název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B21A9" w14:textId="77777777" w:rsidR="00A56199" w:rsidRPr="00CE2EDD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7091D" w14:textId="77777777" w:rsidR="00A56199" w:rsidRPr="00CE2EDD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titul před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58AA1" w14:textId="77777777" w:rsidR="00A56199" w:rsidRPr="00CE2EDD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 xml:space="preserve">titul za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42E4F" w14:textId="77777777" w:rsidR="00A56199" w:rsidRPr="00CE2EDD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datum narození/IČ*</w:t>
            </w:r>
          </w:p>
        </w:tc>
      </w:tr>
      <w:tr w:rsidR="00A56199" w14:paraId="0F418CE8" w14:textId="77777777" w:rsidTr="001620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F489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3AB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DEE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BFE3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4BCC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199" w:rsidRPr="00E71816" w14:paraId="32ACDE7D" w14:textId="77777777" w:rsidTr="00162087"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0C751CF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599A4E82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816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FC2C90A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č. orient.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EA7491E" w14:textId="77777777" w:rsidR="00A56199" w:rsidRPr="00E71816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část. obce/katastrální území</w:t>
            </w:r>
          </w:p>
        </w:tc>
      </w:tr>
      <w:tr w:rsidR="00A56199" w14:paraId="41B0A60B" w14:textId="77777777" w:rsidTr="00162087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2CE02C0A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F06522D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208B5A52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1D14CAB1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6199" w14:paraId="152FAA45" w14:textId="77777777" w:rsidTr="00162087">
        <w:tc>
          <w:tcPr>
            <w:tcW w:w="4531" w:type="dxa"/>
            <w:gridSpan w:val="5"/>
            <w:tcBorders>
              <w:left w:val="nil"/>
              <w:right w:val="nil"/>
            </w:tcBorders>
          </w:tcPr>
          <w:p w14:paraId="30DEC140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81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531" w:type="dxa"/>
            <w:gridSpan w:val="3"/>
            <w:tcBorders>
              <w:left w:val="nil"/>
              <w:right w:val="nil"/>
            </w:tcBorders>
          </w:tcPr>
          <w:p w14:paraId="6CA87223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816">
              <w:rPr>
                <w:rFonts w:ascii="Times New Roman" w:hAnsi="Times New Roman" w:cs="Times New Roman"/>
              </w:rPr>
              <w:t>obec</w:t>
            </w:r>
          </w:p>
        </w:tc>
      </w:tr>
      <w:tr w:rsidR="00A56199" w14:paraId="63682DBB" w14:textId="77777777" w:rsidTr="00162087"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60A3CECA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0740FE4B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6199" w14:paraId="6CAC3CE1" w14:textId="77777777" w:rsidTr="00162087">
        <w:tc>
          <w:tcPr>
            <w:tcW w:w="4531" w:type="dxa"/>
            <w:gridSpan w:val="5"/>
            <w:tcBorders>
              <w:left w:val="nil"/>
              <w:right w:val="nil"/>
            </w:tcBorders>
          </w:tcPr>
          <w:p w14:paraId="2EAF3866" w14:textId="77777777" w:rsidR="00A56199" w:rsidRPr="00926192" w:rsidRDefault="00A56199" w:rsidP="00162087">
            <w:pPr>
              <w:jc w:val="both"/>
              <w:rPr>
                <w:rFonts w:ascii="Times New Roman" w:hAnsi="Times New Roman" w:cs="Times New Roman"/>
              </w:rPr>
            </w:pPr>
            <w:r w:rsidRPr="00926192">
              <w:rPr>
                <w:rFonts w:ascii="Times New Roman" w:hAnsi="Times New Roman" w:cs="Times New Roman"/>
              </w:rPr>
              <w:t>stát</w:t>
            </w:r>
          </w:p>
        </w:tc>
        <w:tc>
          <w:tcPr>
            <w:tcW w:w="4531" w:type="dxa"/>
            <w:gridSpan w:val="3"/>
            <w:tcBorders>
              <w:left w:val="nil"/>
              <w:right w:val="nil"/>
            </w:tcBorders>
          </w:tcPr>
          <w:p w14:paraId="13137640" w14:textId="77777777" w:rsidR="00A56199" w:rsidRPr="00926192" w:rsidRDefault="000E4A95" w:rsidP="00162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A56199" w:rsidRPr="00926192">
              <w:rPr>
                <w:rFonts w:ascii="Times New Roman" w:hAnsi="Times New Roman" w:cs="Times New Roman"/>
              </w:rPr>
              <w:t>mail, telefon</w:t>
            </w:r>
          </w:p>
        </w:tc>
      </w:tr>
      <w:tr w:rsidR="00A56199" w14:paraId="35DC7DA6" w14:textId="77777777" w:rsidTr="00162087">
        <w:tc>
          <w:tcPr>
            <w:tcW w:w="4531" w:type="dxa"/>
            <w:gridSpan w:val="5"/>
          </w:tcPr>
          <w:p w14:paraId="26A87675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</w:tcPr>
          <w:p w14:paraId="27D51D94" w14:textId="77777777" w:rsidR="00A56199" w:rsidRDefault="00A56199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6CD1CB3" w14:textId="77777777" w:rsidR="00162087" w:rsidRDefault="00162087" w:rsidP="00162087">
      <w:pPr>
        <w:pStyle w:val="Odstavecseseznamem"/>
        <w:numPr>
          <w:ilvl w:val="0"/>
          <w:numId w:val="2"/>
        </w:numPr>
        <w:spacing w:after="0"/>
        <w:ind w:left="425" w:hanging="425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289"/>
        <w:gridCol w:w="850"/>
        <w:gridCol w:w="846"/>
        <w:gridCol w:w="146"/>
        <w:gridCol w:w="1129"/>
        <w:gridCol w:w="993"/>
        <w:gridCol w:w="2409"/>
      </w:tblGrid>
      <w:tr w:rsidR="00162087" w:rsidRPr="00CE2EDD" w14:paraId="47A9F993" w14:textId="77777777" w:rsidTr="00162087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2DF3C" w14:textId="77777777" w:rsidR="00162087" w:rsidRPr="00CE2EDD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příjmení nebo název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AE353" w14:textId="77777777" w:rsidR="00162087" w:rsidRPr="00CE2EDD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FE1E3" w14:textId="77777777" w:rsidR="00162087" w:rsidRPr="00CE2EDD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titul před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9892C" w14:textId="77777777" w:rsidR="00162087" w:rsidRPr="00CE2EDD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 xml:space="preserve">titul za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0304E" w14:textId="77777777" w:rsidR="00162087" w:rsidRPr="00CE2EDD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CE2EDD">
              <w:rPr>
                <w:rFonts w:ascii="Times New Roman" w:hAnsi="Times New Roman" w:cs="Times New Roman"/>
              </w:rPr>
              <w:t>datum narození/IČ*</w:t>
            </w:r>
          </w:p>
        </w:tc>
      </w:tr>
      <w:tr w:rsidR="00162087" w14:paraId="436C0568" w14:textId="77777777" w:rsidTr="0016208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30D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415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C4DC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D7B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856A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087" w:rsidRPr="00E71816" w14:paraId="5357F851" w14:textId="77777777" w:rsidTr="00162087"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2182EB7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ulice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14C4E458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816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078D0D8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č. orient.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5F0D63F" w14:textId="77777777" w:rsidR="00162087" w:rsidRPr="00E71816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E71816">
              <w:rPr>
                <w:rFonts w:ascii="Times New Roman" w:hAnsi="Times New Roman" w:cs="Times New Roman"/>
              </w:rPr>
              <w:t>část. obce/katastrální území</w:t>
            </w:r>
          </w:p>
        </w:tc>
      </w:tr>
      <w:tr w:rsidR="00162087" w14:paraId="41C23879" w14:textId="77777777" w:rsidTr="00162087"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70DE1590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2EE22DC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54BC1AFA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4F63C67B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2087" w14:paraId="67C3217D" w14:textId="77777777" w:rsidTr="00162087">
        <w:tc>
          <w:tcPr>
            <w:tcW w:w="4531" w:type="dxa"/>
            <w:gridSpan w:val="5"/>
            <w:tcBorders>
              <w:left w:val="nil"/>
              <w:right w:val="nil"/>
            </w:tcBorders>
          </w:tcPr>
          <w:p w14:paraId="52FD40FD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816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531" w:type="dxa"/>
            <w:gridSpan w:val="3"/>
            <w:tcBorders>
              <w:left w:val="nil"/>
              <w:right w:val="nil"/>
            </w:tcBorders>
          </w:tcPr>
          <w:p w14:paraId="58B30B3E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816">
              <w:rPr>
                <w:rFonts w:ascii="Times New Roman" w:hAnsi="Times New Roman" w:cs="Times New Roman"/>
              </w:rPr>
              <w:t>obec</w:t>
            </w:r>
          </w:p>
        </w:tc>
      </w:tr>
      <w:tr w:rsidR="00162087" w14:paraId="7FD0BF58" w14:textId="77777777" w:rsidTr="00162087"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43E89BB1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14:paraId="4DA9A2A0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2087" w14:paraId="50ED0835" w14:textId="77777777" w:rsidTr="00162087">
        <w:tc>
          <w:tcPr>
            <w:tcW w:w="4531" w:type="dxa"/>
            <w:gridSpan w:val="5"/>
            <w:tcBorders>
              <w:left w:val="nil"/>
              <w:right w:val="nil"/>
            </w:tcBorders>
          </w:tcPr>
          <w:p w14:paraId="06499067" w14:textId="77777777" w:rsidR="00162087" w:rsidRPr="00926192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 w:rsidRPr="00926192">
              <w:rPr>
                <w:rFonts w:ascii="Times New Roman" w:hAnsi="Times New Roman" w:cs="Times New Roman"/>
              </w:rPr>
              <w:t>stát</w:t>
            </w:r>
          </w:p>
        </w:tc>
        <w:tc>
          <w:tcPr>
            <w:tcW w:w="4531" w:type="dxa"/>
            <w:gridSpan w:val="3"/>
            <w:tcBorders>
              <w:left w:val="nil"/>
              <w:right w:val="nil"/>
            </w:tcBorders>
          </w:tcPr>
          <w:p w14:paraId="4F357597" w14:textId="77777777" w:rsidR="00162087" w:rsidRPr="00926192" w:rsidRDefault="00162087" w:rsidP="001620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Pr="00926192">
              <w:rPr>
                <w:rFonts w:ascii="Times New Roman" w:hAnsi="Times New Roman" w:cs="Times New Roman"/>
              </w:rPr>
              <w:t>mail, telefon</w:t>
            </w:r>
          </w:p>
        </w:tc>
      </w:tr>
      <w:tr w:rsidR="00162087" w14:paraId="01EF87F1" w14:textId="77777777" w:rsidTr="00162087">
        <w:tc>
          <w:tcPr>
            <w:tcW w:w="4531" w:type="dxa"/>
            <w:gridSpan w:val="5"/>
          </w:tcPr>
          <w:p w14:paraId="3060B7BD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1" w:type="dxa"/>
            <w:gridSpan w:val="3"/>
          </w:tcPr>
          <w:p w14:paraId="0975A960" w14:textId="77777777" w:rsidR="00162087" w:rsidRDefault="00162087" w:rsidP="00162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D3EE7A4" w14:textId="77777777" w:rsidR="00913B8C" w:rsidRPr="00913B8C" w:rsidRDefault="00913B8C" w:rsidP="00913B8C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913B8C">
        <w:rPr>
          <w:rFonts w:ascii="Times New Roman" w:hAnsi="Times New Roman" w:cs="Times New Roman"/>
          <w:b/>
          <w:sz w:val="24"/>
        </w:rPr>
        <w:lastRenderedPageBreak/>
        <w:t>Základní informace o rozhodnutích nebo opatřeních, na jejichž základě byla stavba provedena</w:t>
      </w:r>
    </w:p>
    <w:p w14:paraId="5149562C" w14:textId="77777777" w:rsidR="00913B8C" w:rsidRDefault="004634B0" w:rsidP="00913B8C">
      <w:pPr>
        <w:spacing w:before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13B8C" w:rsidRPr="00913B8C">
        <w:rPr>
          <w:rFonts w:ascii="Times New Roman" w:hAnsi="Times New Roman" w:cs="Times New Roman"/>
        </w:rPr>
        <w:t>ozhodnutí/opatření (stavební povolení, souhlas s ohlášením, veřejnoprávní smlouva nahrazující stavební povolení, oznámení stavebního záměru s certifikátem autorizovaného inspektora, společné povolení, opakované stavební povolení nebo dodatečné povolení stavby, územní rozhodnutí, ve kterém stavební úřad stanovil, že k provedení stavby neb</w:t>
      </w:r>
      <w:r w:rsidR="00913B8C">
        <w:rPr>
          <w:rFonts w:ascii="Times New Roman" w:hAnsi="Times New Roman" w:cs="Times New Roman"/>
        </w:rPr>
        <w:t xml:space="preserve">ude vyžadovat ohlášení, územní </w:t>
      </w:r>
      <w:r w:rsidR="00913B8C" w:rsidRPr="00913B8C">
        <w:rPr>
          <w:rFonts w:ascii="Times New Roman" w:hAnsi="Times New Roman" w:cs="Times New Roman"/>
        </w:rPr>
        <w:t>rozhodnutí nebo veřejnoprávní smlouvu nahrazující územní rozhodnutí anebo územní souhlas u stavebních záměrů nevyžadujících stavební povolení ani ohlášení):</w:t>
      </w:r>
    </w:p>
    <w:p w14:paraId="057BAD6E" w14:textId="77777777" w:rsidR="00913B8C" w:rsidRDefault="00913B8C" w:rsidP="00913B8C">
      <w:pPr>
        <w:spacing w:before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4B90776" w14:textId="77777777" w:rsidR="00913B8C" w:rsidRDefault="004634B0" w:rsidP="00913B8C">
      <w:pPr>
        <w:spacing w:before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13B8C" w:rsidRPr="00913B8C">
        <w:rPr>
          <w:rFonts w:ascii="Times New Roman" w:hAnsi="Times New Roman" w:cs="Times New Roman"/>
        </w:rPr>
        <w:t>značení stavebního úřadu / jméno autorizovaného inspektora</w:t>
      </w:r>
    </w:p>
    <w:p w14:paraId="7960240A" w14:textId="77777777" w:rsidR="00913B8C" w:rsidRDefault="00913B8C" w:rsidP="00913B8C">
      <w:pPr>
        <w:spacing w:before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8537C4E" w14:textId="77777777" w:rsidR="004634B0" w:rsidRDefault="004634B0" w:rsidP="00913B8C">
      <w:pPr>
        <w:spacing w:before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vyhotovení a číslo jednací rozhodnutí nebo opatření:</w:t>
      </w:r>
    </w:p>
    <w:p w14:paraId="35D4B319" w14:textId="77777777" w:rsidR="004634B0" w:rsidRDefault="004634B0" w:rsidP="00913B8C">
      <w:pPr>
        <w:spacing w:before="16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BE79C2D" w14:textId="77777777" w:rsidR="00913B8C" w:rsidRDefault="00913B8C" w:rsidP="00911799">
      <w:pPr>
        <w:spacing w:after="0"/>
        <w:jc w:val="both"/>
        <w:rPr>
          <w:rFonts w:ascii="Times New Roman" w:hAnsi="Times New Roman" w:cs="Times New Roman"/>
        </w:rPr>
      </w:pPr>
    </w:p>
    <w:p w14:paraId="3F5F38DF" w14:textId="77777777" w:rsidR="00911799" w:rsidRPr="00913B8C" w:rsidRDefault="00911799" w:rsidP="00911799">
      <w:pPr>
        <w:spacing w:after="0"/>
        <w:jc w:val="both"/>
        <w:rPr>
          <w:rFonts w:ascii="Times New Roman" w:hAnsi="Times New Roman" w:cs="Times New Roman"/>
        </w:rPr>
      </w:pPr>
    </w:p>
    <w:p w14:paraId="4315AAA3" w14:textId="77777777" w:rsidR="00A56199" w:rsidRPr="00447E97" w:rsidRDefault="00A56199" w:rsidP="00911799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31401113" w14:textId="77777777" w:rsidR="00A56199" w:rsidRDefault="00913B8C" w:rsidP="00913B8C">
      <w:pPr>
        <w:pStyle w:val="Odstavecseseznamem"/>
        <w:numPr>
          <w:ilvl w:val="0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</w:rPr>
      </w:pPr>
      <w:r w:rsidRPr="00913B8C">
        <w:rPr>
          <w:rFonts w:ascii="Times New Roman" w:hAnsi="Times New Roman" w:cs="Times New Roman"/>
          <w:b/>
          <w:sz w:val="24"/>
        </w:rPr>
        <w:t>Datum</w:t>
      </w:r>
      <w:r w:rsidR="00637544">
        <w:rPr>
          <w:rFonts w:ascii="Times New Roman" w:hAnsi="Times New Roman" w:cs="Times New Roman"/>
          <w:b/>
          <w:sz w:val="24"/>
        </w:rPr>
        <w:t> dokončení </w:t>
      </w:r>
      <w:r w:rsidRPr="00913B8C">
        <w:rPr>
          <w:rFonts w:ascii="Times New Roman" w:hAnsi="Times New Roman" w:cs="Times New Roman"/>
          <w:b/>
          <w:sz w:val="24"/>
        </w:rPr>
        <w:t>stavby</w:t>
      </w:r>
      <w:r w:rsidR="00637544">
        <w:rPr>
          <w:rFonts w:ascii="Times New Roman" w:hAnsi="Times New Roman" w:cs="Times New Roman"/>
          <w:b/>
          <w:sz w:val="24"/>
        </w:rPr>
        <w:t> </w:t>
      </w:r>
      <w:r w:rsidR="00637544">
        <w:rPr>
          <w:rFonts w:ascii="Times New Roman" w:hAnsi="Times New Roman" w:cs="Times New Roman"/>
          <w:sz w:val="24"/>
        </w:rPr>
        <w:t>(ve formátu </w:t>
      </w:r>
      <w:r w:rsidRPr="00913B8C">
        <w:rPr>
          <w:rFonts w:ascii="Times New Roman" w:hAnsi="Times New Roman" w:cs="Times New Roman"/>
          <w:sz w:val="24"/>
        </w:rPr>
        <w:t>XX.YY.ZZZZ)</w:t>
      </w:r>
      <w:r w:rsidR="00637544">
        <w:rPr>
          <w:rFonts w:ascii="Times New Roman" w:hAnsi="Times New Roman" w:cs="Times New Roman"/>
          <w:sz w:val="24"/>
        </w:rPr>
        <w:t>………………………………….</w:t>
      </w:r>
    </w:p>
    <w:p w14:paraId="01DBC1ED" w14:textId="77777777" w:rsidR="00804CEE" w:rsidRDefault="00804CEE" w:rsidP="00804CE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AB412A" w14:textId="77777777" w:rsidR="00911799" w:rsidRDefault="00911799" w:rsidP="00804CE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7324CFE" w14:textId="77777777" w:rsidR="00670C88" w:rsidRDefault="00670C88" w:rsidP="009A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2BE25A" w14:textId="77777777" w:rsidR="00897AE9" w:rsidRPr="00897AE9" w:rsidRDefault="00897AE9" w:rsidP="009A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AE9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Pr="00897AE9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97AE9">
        <w:rPr>
          <w:rFonts w:ascii="Times New Roman" w:hAnsi="Times New Roman" w:cs="Times New Roman"/>
          <w:sz w:val="24"/>
          <w:szCs w:val="24"/>
        </w:rPr>
        <w:t>. § 230 odst. 3 lze s</w:t>
      </w:r>
      <w:r w:rsidRPr="00897AE9">
        <w:rPr>
          <w:rFonts w:ascii="Times New Roman" w:hAnsi="Times New Roman" w:cs="Times New Roman"/>
          <w:sz w:val="24"/>
          <w:szCs w:val="24"/>
        </w:rPr>
        <w:t xml:space="preserve">tavbu, která nevyžaduje kolaudační rozhodnutí, užívat ihned po dokončení, a to pouze v souladu s účelem vymezeným v povolení stavby. </w:t>
      </w:r>
    </w:p>
    <w:p w14:paraId="0249B3A4" w14:textId="77777777" w:rsidR="00302A9D" w:rsidRDefault="00302A9D" w:rsidP="009A2C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02DA7" w14:textId="77777777" w:rsidR="00897AE9" w:rsidRPr="00302A9D" w:rsidRDefault="00897AE9" w:rsidP="009A2C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9">
        <w:rPr>
          <w:rFonts w:ascii="Times New Roman" w:hAnsi="Times New Roman" w:cs="Times New Roman"/>
          <w:sz w:val="24"/>
          <w:szCs w:val="24"/>
        </w:rPr>
        <w:t xml:space="preserve">Dokončení stavby je stavebník </w:t>
      </w:r>
      <w:bookmarkStart w:id="0" w:name="_GoBack"/>
      <w:r w:rsidRPr="00670C88">
        <w:rPr>
          <w:rFonts w:ascii="Times New Roman" w:hAnsi="Times New Roman" w:cs="Times New Roman"/>
          <w:b/>
          <w:sz w:val="24"/>
          <w:szCs w:val="24"/>
          <w:u w:val="single"/>
        </w:rPr>
        <w:t>povinen</w:t>
      </w:r>
      <w:bookmarkEnd w:id="0"/>
      <w:r w:rsidRPr="00302A9D">
        <w:rPr>
          <w:rFonts w:ascii="Times New Roman" w:hAnsi="Times New Roman" w:cs="Times New Roman"/>
          <w:b/>
          <w:sz w:val="24"/>
          <w:szCs w:val="24"/>
        </w:rPr>
        <w:t xml:space="preserve"> neprodleně oznámit stavebnímu úřadu. </w:t>
      </w:r>
    </w:p>
    <w:p w14:paraId="1180BD81" w14:textId="77777777" w:rsidR="00897AE9" w:rsidRPr="00302A9D" w:rsidRDefault="00897AE9" w:rsidP="009A2C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9D">
        <w:rPr>
          <w:rFonts w:ascii="Times New Roman" w:hAnsi="Times New Roman" w:cs="Times New Roman"/>
          <w:b/>
          <w:sz w:val="24"/>
          <w:szCs w:val="24"/>
        </w:rPr>
        <w:t xml:space="preserve">V oznámení stavebník uvede </w:t>
      </w:r>
    </w:p>
    <w:p w14:paraId="0578920A" w14:textId="3F5C80F6" w:rsidR="00897AE9" w:rsidRPr="00302A9D" w:rsidRDefault="00897AE9" w:rsidP="00302A9D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2A9D">
        <w:rPr>
          <w:rFonts w:ascii="Times New Roman" w:hAnsi="Times New Roman" w:cs="Times New Roman"/>
          <w:sz w:val="24"/>
          <w:szCs w:val="24"/>
        </w:rPr>
        <w:t xml:space="preserve">číslo geometrického plánu, pokud je stavba předmětem evidence v katastru nemovitostí nebo její výstavbou dochází k rozdělení pozemku, </w:t>
      </w:r>
    </w:p>
    <w:p w14:paraId="607D3B65" w14:textId="77777777" w:rsidR="00302A9D" w:rsidRPr="00302A9D" w:rsidRDefault="00302A9D" w:rsidP="00302A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B78BF" w14:textId="2ED61328" w:rsidR="009A2CEC" w:rsidRPr="00897AE9" w:rsidRDefault="00897AE9" w:rsidP="00302A9D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7AE9">
        <w:rPr>
          <w:rFonts w:ascii="Times New Roman" w:hAnsi="Times New Roman" w:cs="Times New Roman"/>
          <w:sz w:val="24"/>
          <w:szCs w:val="24"/>
        </w:rPr>
        <w:t>b) identifikátor záznamu, ve kterém byly zapsány změny týkající se obsahu digitální technické mapy kraje nebo předány podklady pro jejich zápis, pokud jsou údaje o stavbě obsahem digitální technické mapy kraje.</w:t>
      </w:r>
    </w:p>
    <w:p w14:paraId="49A42D8C" w14:textId="77777777" w:rsidR="00637544" w:rsidRDefault="00637544" w:rsidP="009A2CEC">
      <w:pPr>
        <w:spacing w:after="0"/>
        <w:jc w:val="both"/>
        <w:rPr>
          <w:rFonts w:ascii="Times New Roman" w:hAnsi="Times New Roman" w:cs="Times New Roman"/>
        </w:rPr>
      </w:pPr>
    </w:p>
    <w:p w14:paraId="3A743EDC" w14:textId="77777777" w:rsidR="00637544" w:rsidRDefault="00637544" w:rsidP="009A2CEC">
      <w:pPr>
        <w:spacing w:after="0"/>
        <w:jc w:val="both"/>
        <w:rPr>
          <w:rFonts w:ascii="Times New Roman" w:hAnsi="Times New Roman" w:cs="Times New Roman"/>
        </w:rPr>
      </w:pPr>
    </w:p>
    <w:p w14:paraId="56EBE8AD" w14:textId="77777777" w:rsidR="00302A9D" w:rsidRDefault="00302A9D" w:rsidP="009A2CEC">
      <w:pPr>
        <w:spacing w:after="0"/>
        <w:jc w:val="both"/>
        <w:rPr>
          <w:rFonts w:ascii="Times New Roman" w:hAnsi="Times New Roman" w:cs="Times New Roman"/>
        </w:rPr>
      </w:pPr>
    </w:p>
    <w:p w14:paraId="189C4016" w14:textId="77777777" w:rsidR="009A2CEC" w:rsidRDefault="009A2CEC" w:rsidP="009A2CEC">
      <w:pPr>
        <w:spacing w:after="0"/>
        <w:jc w:val="both"/>
        <w:rPr>
          <w:rFonts w:ascii="Times New Roman" w:hAnsi="Times New Roman" w:cs="Times New Roman"/>
        </w:rPr>
      </w:pPr>
    </w:p>
    <w:p w14:paraId="3D534E61" w14:textId="77777777" w:rsidR="009A2CEC" w:rsidRDefault="009A2CEC" w:rsidP="009A2C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</w:t>
      </w:r>
      <w:r w:rsidR="00911799">
        <w:rPr>
          <w:rFonts w:ascii="Times New Roman" w:hAnsi="Times New Roman" w:cs="Times New Roman"/>
        </w:rPr>
        <w:t>……………………</w:t>
      </w:r>
      <w:proofErr w:type="gramStart"/>
      <w:r w:rsidR="00911799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dne</w:t>
      </w:r>
      <w:proofErr w:type="gramEnd"/>
      <w:r>
        <w:rPr>
          <w:rFonts w:ascii="Times New Roman" w:hAnsi="Times New Roman" w:cs="Times New Roman"/>
        </w:rPr>
        <w:t>……………….</w:t>
      </w:r>
    </w:p>
    <w:p w14:paraId="3FF2B688" w14:textId="77777777" w:rsidR="009A2CEC" w:rsidRDefault="009A2CEC" w:rsidP="009A2CEC">
      <w:pPr>
        <w:spacing w:after="0"/>
        <w:ind w:firstLine="59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……………………………..... </w:t>
      </w:r>
    </w:p>
    <w:p w14:paraId="5D514A55" w14:textId="77777777" w:rsidR="009A2CEC" w:rsidRDefault="009A2CEC" w:rsidP="009A2CEC">
      <w:pPr>
        <w:spacing w:after="0"/>
        <w:ind w:firstLine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</w:t>
      </w:r>
    </w:p>
    <w:p w14:paraId="129D914C" w14:textId="77777777" w:rsidR="009A2CEC" w:rsidRDefault="009A2CEC" w:rsidP="009A2CEC">
      <w:pPr>
        <w:spacing w:after="0"/>
        <w:rPr>
          <w:rFonts w:ascii="Times New Roman" w:hAnsi="Times New Roman" w:cs="Times New Roman"/>
        </w:rPr>
      </w:pPr>
    </w:p>
    <w:p w14:paraId="41DBD219" w14:textId="77777777" w:rsidR="00911799" w:rsidRDefault="00911799" w:rsidP="009A2CEC">
      <w:pPr>
        <w:spacing w:after="0"/>
        <w:rPr>
          <w:rFonts w:ascii="Times New Roman" w:hAnsi="Times New Roman" w:cs="Times New Roman"/>
        </w:rPr>
      </w:pPr>
    </w:p>
    <w:p w14:paraId="2917D97B" w14:textId="77777777" w:rsidR="00162087" w:rsidRDefault="00162087" w:rsidP="009A2C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F19B4" w14:textId="77777777" w:rsidR="00162087" w:rsidRPr="00162087" w:rsidRDefault="00162087" w:rsidP="009A2C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2087" w:rsidRPr="00162087" w:rsidSect="00774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3BF6"/>
    <w:multiLevelType w:val="hybridMultilevel"/>
    <w:tmpl w:val="D0784104"/>
    <w:lvl w:ilvl="0" w:tplc="73E6B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B695C"/>
    <w:multiLevelType w:val="hybridMultilevel"/>
    <w:tmpl w:val="B0E609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219E0"/>
    <w:multiLevelType w:val="hybridMultilevel"/>
    <w:tmpl w:val="CB18DE3C"/>
    <w:lvl w:ilvl="0" w:tplc="D00CDA4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6765"/>
    <w:multiLevelType w:val="hybridMultilevel"/>
    <w:tmpl w:val="AA1ECA58"/>
    <w:lvl w:ilvl="0" w:tplc="D00CDA4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0B7"/>
    <w:rsid w:val="000A0FB5"/>
    <w:rsid w:val="000E4A95"/>
    <w:rsid w:val="00162087"/>
    <w:rsid w:val="00191101"/>
    <w:rsid w:val="00240CBB"/>
    <w:rsid w:val="002826E9"/>
    <w:rsid w:val="00302A9D"/>
    <w:rsid w:val="00447E97"/>
    <w:rsid w:val="004634B0"/>
    <w:rsid w:val="00637544"/>
    <w:rsid w:val="00670C88"/>
    <w:rsid w:val="006A0155"/>
    <w:rsid w:val="0072059D"/>
    <w:rsid w:val="00772674"/>
    <w:rsid w:val="0077458C"/>
    <w:rsid w:val="00804CEE"/>
    <w:rsid w:val="00897826"/>
    <w:rsid w:val="00897AE9"/>
    <w:rsid w:val="008E40BF"/>
    <w:rsid w:val="00905EA1"/>
    <w:rsid w:val="00911799"/>
    <w:rsid w:val="00913B8C"/>
    <w:rsid w:val="00926192"/>
    <w:rsid w:val="009A1393"/>
    <w:rsid w:val="009A2CEC"/>
    <w:rsid w:val="00A56199"/>
    <w:rsid w:val="00B911A7"/>
    <w:rsid w:val="00CE2EDD"/>
    <w:rsid w:val="00E450B7"/>
    <w:rsid w:val="00E7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84E0"/>
  <w15:docId w15:val="{D59D2C1C-C680-4A1B-ADC9-CEAAA709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E97"/>
    <w:pPr>
      <w:ind w:left="720"/>
      <w:contextualSpacing/>
    </w:pPr>
  </w:style>
  <w:style w:type="table" w:styleId="Mkatabulky">
    <w:name w:val="Table Grid"/>
    <w:basedOn w:val="Normlntabulka"/>
    <w:uiPriority w:val="39"/>
    <w:rsid w:val="0044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913B8C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 Renata</dc:creator>
  <cp:lastModifiedBy>stavební úřad</cp:lastModifiedBy>
  <cp:revision>6</cp:revision>
  <dcterms:created xsi:type="dcterms:W3CDTF">2018-03-14T16:17:00Z</dcterms:created>
  <dcterms:modified xsi:type="dcterms:W3CDTF">2024-11-19T09:23:00Z</dcterms:modified>
</cp:coreProperties>
</file>